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54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запрете выхода людей на </w:t>
      </w:r>
      <w:proofErr w:type="gramStart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лед  в</w:t>
      </w:r>
      <w:proofErr w:type="gramEnd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зимне</w:t>
      </w:r>
      <w:proofErr w:type="spellEnd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- весенний период 2022-2023 гг.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3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запрете выхода людей на лед  в </w:t>
      </w:r>
      <w:proofErr w:type="spellStart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зимне</w:t>
      </w:r>
      <w:proofErr w:type="spellEnd"/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- весенний период 2022-2023 гг.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3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55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передаче полномочий администрацией 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 администрации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</w:t>
      </w:r>
      <w:proofErr w:type="gram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района</w:t>
      </w:r>
      <w:r w:rsidRPr="00B35F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передаче полномочий администрацией 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 администрации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Pr="00B35F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Pr="00B35F8B" w:rsidRDefault="00B35F8B" w:rsidP="00B35F8B">
      <w:pPr>
        <w:spacing w:line="256" w:lineRule="auto"/>
        <w:rPr>
          <w:rFonts w:ascii="Calibri" w:eastAsia="Calibri" w:hAnsi="Calibri" w:cs="Times New Roman"/>
        </w:rPr>
      </w:pPr>
    </w:p>
    <w:p w:rsidR="00B35F8B" w:rsidRDefault="00B35F8B"/>
    <w:p w:rsidR="00B35F8B" w:rsidRDefault="00B35F8B"/>
    <w:p w:rsidR="00B35F8B" w:rsidRDefault="00B35F8B"/>
    <w:p w:rsidR="00B35F8B" w:rsidRDefault="00B35F8B"/>
    <w:p w:rsidR="00B35F8B" w:rsidRDefault="00B35F8B"/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ЗАКЛЮЧЕНИЕ № 56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передаче полномочий Контрольно-счетной </w:t>
      </w:r>
      <w:proofErr w:type="gram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комиссии  сельского</w:t>
      </w:r>
      <w:proofErr w:type="gram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Усманскому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муниципальному району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передаче полномочий Контрольно-счетной комиссии  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Усманскому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муниципальному району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Default="00B35F8B"/>
    <w:p w:rsidR="00B35F8B" w:rsidRDefault="00B35F8B"/>
    <w:p w:rsidR="00B35F8B" w:rsidRDefault="00B35F8B"/>
    <w:p w:rsidR="00B35F8B" w:rsidRDefault="00B35F8B"/>
    <w:p w:rsidR="00B35F8B" w:rsidRDefault="00B35F8B"/>
    <w:p w:rsidR="00B35F8B" w:rsidRDefault="00B35F8B"/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ЗАКЛЮЧЕНИЕ № 57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внесении изменений в Положение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"О контрольно-счетной комиссии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Поддубровской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района", утвержденное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решением Совета депутатов от 17.05.2016г №12/33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35F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внесении изменений в Положение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"О контрольно-счетной комиссии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Поддубровской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района", утвержденное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решением Совета депутатов от 17.05.2016г №12/33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5F8B" w:rsidRPr="00B35F8B" w:rsidRDefault="00B35F8B" w:rsidP="00B35F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Default="00B35F8B"/>
    <w:p w:rsidR="00B35F8B" w:rsidRDefault="00B35F8B"/>
    <w:p w:rsidR="00B35F8B" w:rsidRDefault="00B35F8B"/>
    <w:p w:rsidR="00B35F8B" w:rsidRDefault="00B35F8B"/>
    <w:p w:rsidR="00B35F8B" w:rsidRDefault="00B35F8B"/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58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35F8B" w:rsidRPr="00B35F8B" w:rsidRDefault="00B35F8B" w:rsidP="00B35F8B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B35F8B">
        <w:rPr>
          <w:rFonts w:eastAsia="Times New Roman"/>
          <w:lang w:eastAsia="ru-RU"/>
        </w:rPr>
        <w:t>«</w:t>
      </w:r>
      <w:r w:rsidRPr="00B35F8B">
        <w:rPr>
          <w:rFonts w:eastAsia="Times New Roman"/>
          <w:bCs/>
          <w:color w:val="000000"/>
          <w:lang w:eastAsia="ru-RU"/>
        </w:rPr>
        <w:t>Об утверждении Порядка принятия решения</w:t>
      </w:r>
      <w:r w:rsidRPr="00B35F8B">
        <w:rPr>
          <w:rFonts w:eastAsia="Times New Roman"/>
          <w:color w:val="000000"/>
          <w:lang w:eastAsia="ru-RU"/>
        </w:rPr>
        <w:t xml:space="preserve"> </w:t>
      </w:r>
      <w:r w:rsidRPr="00B35F8B">
        <w:rPr>
          <w:rFonts w:eastAsia="Times New Roman"/>
          <w:bCs/>
          <w:color w:val="000000"/>
          <w:lang w:eastAsia="ru-RU"/>
        </w:rPr>
        <w:t>об утверждении устава станичного (городского,</w:t>
      </w:r>
      <w:r w:rsidRPr="00B35F8B">
        <w:rPr>
          <w:rFonts w:eastAsia="Times New Roman"/>
          <w:color w:val="000000"/>
          <w:lang w:eastAsia="ru-RU"/>
        </w:rPr>
        <w:t xml:space="preserve"> </w:t>
      </w:r>
      <w:r w:rsidRPr="00B35F8B">
        <w:rPr>
          <w:rFonts w:eastAsia="Times New Roman"/>
          <w:bCs/>
          <w:color w:val="000000"/>
          <w:lang w:eastAsia="ru-RU"/>
        </w:rPr>
        <w:t>районного, юртового, хуторского) казачьего общества,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создаваемого (действующего) на территории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</w:t>
      </w:r>
      <w:proofErr w:type="gram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поселения 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proofErr w:type="gram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Pr="00B35F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B35F8B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eastAsia="Times New Roman"/>
          <w:lang w:eastAsia="ru-RU"/>
        </w:rPr>
        <w:t>Поддубровский</w:t>
      </w:r>
      <w:proofErr w:type="spellEnd"/>
      <w:r w:rsidRPr="00B35F8B">
        <w:rPr>
          <w:rFonts w:eastAsia="Times New Roman"/>
          <w:lang w:eastAsia="ru-RU"/>
        </w:rPr>
        <w:t xml:space="preserve"> сельсовет  </w:t>
      </w:r>
      <w:proofErr w:type="spellStart"/>
      <w:r w:rsidRPr="00B35F8B">
        <w:rPr>
          <w:rFonts w:eastAsia="Times New Roman"/>
          <w:lang w:eastAsia="ru-RU"/>
        </w:rPr>
        <w:t>Усманского</w:t>
      </w:r>
      <w:proofErr w:type="spellEnd"/>
      <w:r w:rsidRPr="00B35F8B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35F8B">
        <w:rPr>
          <w:rFonts w:eastAsia="Times New Roman"/>
          <w:lang w:eastAsia="ru-RU"/>
        </w:rPr>
        <w:t>Поддубровский</w:t>
      </w:r>
      <w:proofErr w:type="spellEnd"/>
      <w:r w:rsidRPr="00B35F8B">
        <w:rPr>
          <w:rFonts w:eastAsia="Times New Roman"/>
          <w:lang w:eastAsia="ru-RU"/>
        </w:rPr>
        <w:t xml:space="preserve"> сельсовет «</w:t>
      </w:r>
      <w:r w:rsidRPr="00B35F8B">
        <w:rPr>
          <w:rFonts w:eastAsia="Times New Roman"/>
          <w:bCs/>
          <w:color w:val="000000"/>
          <w:lang w:eastAsia="ru-RU"/>
        </w:rPr>
        <w:t>Об утверждении Порядка принятия решения</w:t>
      </w:r>
      <w:r w:rsidRPr="00B35F8B">
        <w:rPr>
          <w:rFonts w:eastAsia="Times New Roman"/>
          <w:color w:val="000000"/>
          <w:lang w:eastAsia="ru-RU"/>
        </w:rPr>
        <w:t xml:space="preserve"> </w:t>
      </w:r>
      <w:r w:rsidRPr="00B35F8B">
        <w:rPr>
          <w:rFonts w:eastAsia="Times New Roman"/>
          <w:bCs/>
          <w:color w:val="000000"/>
          <w:lang w:eastAsia="ru-RU"/>
        </w:rPr>
        <w:t>об утверждении устава станичного (городского,</w:t>
      </w:r>
      <w:r w:rsidRPr="00B35F8B">
        <w:rPr>
          <w:rFonts w:eastAsia="Times New Roman"/>
          <w:color w:val="000000"/>
          <w:lang w:eastAsia="ru-RU"/>
        </w:rPr>
        <w:t xml:space="preserve"> </w:t>
      </w:r>
      <w:r w:rsidRPr="00B35F8B">
        <w:rPr>
          <w:rFonts w:eastAsia="Times New Roman"/>
          <w:bCs/>
          <w:color w:val="000000"/>
          <w:lang w:eastAsia="ru-RU"/>
        </w:rPr>
        <w:t>районного, юртового, хуторского) казачьего общества,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создаваемого (действующего) на территории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</w:t>
      </w:r>
      <w:proofErr w:type="gram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поселения 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proofErr w:type="gram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Pr="00B35F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Default="00B35F8B"/>
    <w:p w:rsidR="00B35F8B" w:rsidRDefault="00B35F8B"/>
    <w:p w:rsidR="00B35F8B" w:rsidRDefault="00B35F8B"/>
    <w:p w:rsidR="00B35F8B" w:rsidRDefault="00B35F8B"/>
    <w:p w:rsidR="00B35F8B" w:rsidRDefault="00B35F8B"/>
    <w:p w:rsidR="00B35F8B" w:rsidRPr="00B35F8B" w:rsidRDefault="00B35F8B" w:rsidP="00B35F8B">
      <w:pPr>
        <w:spacing w:line="254" w:lineRule="auto"/>
        <w:rPr>
          <w:rFonts w:ascii="Calibri" w:eastAsia="Calibri" w:hAnsi="Calibri" w:cs="Times New Roman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59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35F8B" w:rsidRPr="00B35F8B" w:rsidRDefault="00B35F8B" w:rsidP="00B35F8B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B35F8B">
        <w:rPr>
          <w:rFonts w:eastAsia="Times New Roman"/>
          <w:lang w:eastAsia="ru-RU"/>
        </w:rPr>
        <w:t>«</w:t>
      </w:r>
      <w:r w:rsidRPr="00B35F8B">
        <w:rPr>
          <w:rFonts w:eastAsia="Times New Roman"/>
          <w:bCs/>
          <w:color w:val="000000"/>
          <w:lang w:eastAsia="ru-RU"/>
        </w:rPr>
        <w:t>Об утверждении Порядка заключения договоров (соглашений)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администрацией 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казачьими обществами</w:t>
      </w:r>
      <w:r w:rsidRPr="00B3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35F8B" w:rsidRPr="00B35F8B" w:rsidRDefault="00B35F8B" w:rsidP="00B35F8B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B35F8B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35F8B">
        <w:rPr>
          <w:rFonts w:eastAsia="Times New Roman"/>
          <w:lang w:eastAsia="ru-RU"/>
        </w:rPr>
        <w:t>Поддубровский</w:t>
      </w:r>
      <w:proofErr w:type="spellEnd"/>
      <w:r w:rsidRPr="00B35F8B">
        <w:rPr>
          <w:rFonts w:eastAsia="Times New Roman"/>
          <w:lang w:eastAsia="ru-RU"/>
        </w:rPr>
        <w:t xml:space="preserve"> сельсовет  </w:t>
      </w:r>
      <w:proofErr w:type="spellStart"/>
      <w:r w:rsidRPr="00B35F8B">
        <w:rPr>
          <w:rFonts w:eastAsia="Times New Roman"/>
          <w:lang w:eastAsia="ru-RU"/>
        </w:rPr>
        <w:t>Усманского</w:t>
      </w:r>
      <w:proofErr w:type="spellEnd"/>
      <w:r w:rsidRPr="00B35F8B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35F8B">
        <w:rPr>
          <w:rFonts w:eastAsia="Times New Roman"/>
          <w:lang w:eastAsia="ru-RU"/>
        </w:rPr>
        <w:t>Поддубровский</w:t>
      </w:r>
      <w:proofErr w:type="spellEnd"/>
      <w:r w:rsidRPr="00B35F8B">
        <w:rPr>
          <w:rFonts w:eastAsia="Times New Roman"/>
          <w:lang w:eastAsia="ru-RU"/>
        </w:rPr>
        <w:t xml:space="preserve"> сельсовет «</w:t>
      </w:r>
      <w:r w:rsidRPr="00B35F8B">
        <w:rPr>
          <w:rFonts w:eastAsia="Times New Roman"/>
          <w:bCs/>
          <w:color w:val="000000"/>
          <w:lang w:eastAsia="ru-RU"/>
        </w:rPr>
        <w:t>Об утверждении Порядка заключения договоров (соглашений)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администрацией сельского поселения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Pr="00B35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5F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казачьими обществами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35F8B" w:rsidRPr="00B35F8B" w:rsidRDefault="00B35F8B" w:rsidP="00B3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35F8B" w:rsidRDefault="00B35F8B"/>
    <w:sectPr w:rsidR="00B3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B"/>
    <w:rsid w:val="00B3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53787-9FAE-4DFE-9562-58F566F0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2022-11-30T08:14:00Z</dcterms:created>
  <dcterms:modified xsi:type="dcterms:W3CDTF">2022-11-30T08:22:00Z</dcterms:modified>
</cp:coreProperties>
</file>